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6D9ADB60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Pr="00E8653A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</w:pPr>
      <w:r w:rsidRPr="00E8653A">
        <w:rPr>
          <w:color w:val="000000"/>
        </w:rPr>
        <w:t xml:space="preserve">Precondizioni: </w:t>
      </w:r>
    </w:p>
    <w:p w14:paraId="512BD3A6" w14:textId="3A9620F6" w:rsidR="00FB6931" w:rsidRPr="00E8653A" w:rsidRDefault="00FB6931" w:rsidP="00FB6931">
      <w:pPr>
        <w:spacing w:before="120"/>
        <w:ind w:left="720"/>
      </w:pPr>
      <w:r w:rsidRPr="00E8653A">
        <w:t xml:space="preserve">nessuna precondizione, il </w:t>
      </w:r>
      <w:r w:rsidR="002914BB" w:rsidRPr="00E8653A">
        <w:t>tabellone</w:t>
      </w:r>
      <w:r w:rsidRPr="00E8653A">
        <w:t xml:space="preserve"> dei turni può essere aperto in qualsiasi momento</w:t>
      </w:r>
    </w:p>
    <w:p w14:paraId="1F1F7CCF" w14:textId="258096F4" w:rsidR="00FB6931" w:rsidRPr="00E8653A" w:rsidRDefault="00FB6931" w:rsidP="00FB6931">
      <w:pPr>
        <w:spacing w:before="120"/>
      </w:pPr>
      <w:r w:rsidRPr="00E8653A">
        <w:t>Post-condizioni:</w:t>
      </w:r>
    </w:p>
    <w:p w14:paraId="28CCCCA5" w14:textId="50AABE70" w:rsidR="00FB6931" w:rsidRPr="00E8653A" w:rsidRDefault="00FB6931" w:rsidP="00FB6931">
      <w:pPr>
        <w:spacing w:before="120"/>
      </w:pPr>
      <w:r w:rsidRPr="00E8653A">
        <w:tab/>
        <w:t xml:space="preserve">il </w:t>
      </w:r>
      <w:r w:rsidR="002914BB" w:rsidRPr="00E8653A">
        <w:t>tabellone</w:t>
      </w:r>
      <w:r w:rsidRPr="00E8653A">
        <w:t xml:space="preserve"> viene visualizzato da </w:t>
      </w:r>
      <w:proofErr w:type="spellStart"/>
      <w:r w:rsidRPr="00E8653A"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3690C9EF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Data, </w:t>
      </w:r>
      <w:r w:rsidRPr="0079320E">
        <w:rPr>
          <w:color w:val="20947B"/>
          <w:sz w:val="48"/>
          <w:szCs w:val="48"/>
          <w:u w:val="single"/>
        </w:rPr>
        <w:t>filtraOrario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 w:rsidRPr="0079320E">
        <w:rPr>
          <w:color w:val="20947B"/>
          <w:sz w:val="48"/>
          <w:szCs w:val="48"/>
          <w:u w:val="single"/>
        </w:rPr>
        <w:t>filtraEvento</w:t>
      </w:r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34CB048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r w:rsidR="000E1BC6">
        <w:rPr>
          <w:bCs/>
        </w:rPr>
        <w:t xml:space="preserve">vengono visualizzati i turni </w:t>
      </w:r>
      <w:r w:rsidR="000E1BC6">
        <w:rPr>
          <w:bCs/>
          <w:i/>
          <w:iCs/>
        </w:rPr>
        <w:t xml:space="preserve">t </w:t>
      </w:r>
      <w:r w:rsidR="000E1BC6">
        <w:rPr>
          <w:b/>
        </w:rPr>
        <w:t xml:space="preserve">che appartengono </w:t>
      </w:r>
      <w:r w:rsidR="000E1BC6" w:rsidRPr="000E1BC6">
        <w:rPr>
          <w:bCs/>
        </w:rPr>
        <w:t>a</w:t>
      </w:r>
      <w:r w:rsidR="000E1BC6">
        <w:rPr>
          <w:bCs/>
        </w:rPr>
        <w:t xml:space="preserve"> </w:t>
      </w:r>
      <w:proofErr w:type="spellStart"/>
      <w:r w:rsidR="000E1BC6" w:rsidRPr="000E1BC6">
        <w:rPr>
          <w:bCs/>
        </w:rPr>
        <w:t>tdt</w:t>
      </w:r>
      <w:proofErr w:type="spellEnd"/>
      <w:r w:rsidR="000E1BC6">
        <w:rPr>
          <w:bCs/>
        </w:rPr>
        <w:t xml:space="preserve"> tale che </w:t>
      </w:r>
      <w:proofErr w:type="spellStart"/>
      <w:r w:rsidR="000E1BC6">
        <w:rPr>
          <w:bCs/>
          <w:i/>
          <w:iCs/>
        </w:rPr>
        <w:t>t</w:t>
      </w:r>
      <w:r w:rsidR="000E1BC6">
        <w:rPr>
          <w:bCs/>
        </w:rPr>
        <w:t>.</w:t>
      </w:r>
      <w:r w:rsidR="000E1BC6" w:rsidRPr="000E1BC6">
        <w:rPr>
          <w:bCs/>
          <w:i/>
          <w:iCs/>
        </w:rPr>
        <w:t>data</w:t>
      </w:r>
      <w:proofErr w:type="spellEnd"/>
      <w:r>
        <w:rPr>
          <w:bCs/>
        </w:rPr>
        <w:t xml:space="preserve"> 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5703156E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r w:rsidR="000E1BC6">
        <w:rPr>
          <w:bCs/>
        </w:rPr>
        <w:t xml:space="preserve">vengono visualizzati i turni </w:t>
      </w:r>
      <w:r w:rsidR="000E1BC6">
        <w:rPr>
          <w:bCs/>
          <w:i/>
          <w:iCs/>
        </w:rPr>
        <w:t xml:space="preserve">t </w:t>
      </w:r>
      <w:r w:rsidR="000E1BC6">
        <w:rPr>
          <w:b/>
        </w:rPr>
        <w:t xml:space="preserve">che appartengono </w:t>
      </w:r>
      <w:r w:rsidR="000E1BC6" w:rsidRPr="000E1BC6">
        <w:rPr>
          <w:bCs/>
        </w:rPr>
        <w:t>a</w:t>
      </w:r>
      <w:r w:rsidR="000E1BC6">
        <w:rPr>
          <w:bCs/>
        </w:rPr>
        <w:t xml:space="preserve"> </w:t>
      </w:r>
      <w:proofErr w:type="spellStart"/>
      <w:r w:rsidR="000E1BC6" w:rsidRPr="000E1BC6">
        <w:rPr>
          <w:bCs/>
        </w:rPr>
        <w:t>tdt</w:t>
      </w:r>
      <w:proofErr w:type="spellEnd"/>
      <w:r w:rsidR="000E1BC6">
        <w:rPr>
          <w:bCs/>
        </w:rPr>
        <w:t xml:space="preserve"> tale che</w:t>
      </w:r>
      <w:r w:rsidR="000E1BC6">
        <w:rPr>
          <w:bCs/>
        </w:rPr>
        <w:t xml:space="preserve"> </w:t>
      </w:r>
      <w:proofErr w:type="spellStart"/>
      <w:proofErr w:type="gramStart"/>
      <w:r w:rsidR="000E1BC6" w:rsidRPr="000E1BC6">
        <w:rPr>
          <w:bCs/>
          <w:i/>
          <w:iCs/>
        </w:rPr>
        <w:t>t</w:t>
      </w:r>
      <w:r w:rsidRPr="000E1BC6">
        <w:rPr>
          <w:bCs/>
          <w:i/>
          <w:iCs/>
        </w:rPr>
        <w:t>.evento</w:t>
      </w:r>
      <w:proofErr w:type="spellEnd"/>
      <w:proofErr w:type="gramEnd"/>
      <w:r>
        <w:rPr>
          <w:bCs/>
        </w:rPr>
        <w:t xml:space="preserve"> 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02388509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r w:rsidR="000E1BC6">
        <w:rPr>
          <w:bCs/>
        </w:rPr>
        <w:t xml:space="preserve">vengono visualizzati i turni </w:t>
      </w:r>
      <w:r w:rsidR="000E1BC6">
        <w:rPr>
          <w:bCs/>
          <w:i/>
          <w:iCs/>
        </w:rPr>
        <w:t xml:space="preserve">t </w:t>
      </w:r>
      <w:r w:rsidR="000E1BC6">
        <w:rPr>
          <w:b/>
        </w:rPr>
        <w:t xml:space="preserve">che appartengono </w:t>
      </w:r>
      <w:r w:rsidR="000E1BC6" w:rsidRPr="000E1BC6">
        <w:rPr>
          <w:bCs/>
        </w:rPr>
        <w:t>a</w:t>
      </w:r>
      <w:r w:rsidR="000E1BC6">
        <w:rPr>
          <w:bCs/>
        </w:rPr>
        <w:t xml:space="preserve"> </w:t>
      </w:r>
      <w:proofErr w:type="spellStart"/>
      <w:r w:rsidR="000E1BC6" w:rsidRPr="000E1BC6">
        <w:rPr>
          <w:bCs/>
        </w:rPr>
        <w:t>tdt</w:t>
      </w:r>
      <w:proofErr w:type="spellEnd"/>
      <w:r w:rsidR="000E1BC6">
        <w:rPr>
          <w:bCs/>
        </w:rPr>
        <w:t xml:space="preserve"> tale che</w:t>
      </w:r>
      <w:r w:rsidR="000E1BC6">
        <w:rPr>
          <w:bCs/>
        </w:rPr>
        <w:t xml:space="preserve"> </w:t>
      </w:r>
      <w:proofErr w:type="spellStart"/>
      <w:proofErr w:type="gramStart"/>
      <w:r w:rsidR="000E1BC6">
        <w:rPr>
          <w:bCs/>
          <w:i/>
          <w:iCs/>
        </w:rPr>
        <w:t>t</w:t>
      </w:r>
      <w:r w:rsidRPr="000E1BC6">
        <w:rPr>
          <w:bCs/>
          <w:i/>
          <w:iCs/>
        </w:rPr>
        <w:t>.ora</w:t>
      </w:r>
      <w:r w:rsidR="000E1BC6">
        <w:rPr>
          <w:bCs/>
          <w:i/>
          <w:iCs/>
        </w:rPr>
        <w:t>Inizio</w:t>
      </w:r>
      <w:proofErr w:type="spellEnd"/>
      <w:proofErr w:type="gramEnd"/>
      <w:r>
        <w:rPr>
          <w:bCs/>
        </w:rPr>
        <w:t xml:space="preserve"> 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2FC219C2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 w:rsidR="000E1BC6">
        <w:rPr>
          <w:bCs/>
          <w:u w:val="single"/>
        </w:rPr>
        <w:t xml:space="preserve"> </w:t>
      </w:r>
      <w:r w:rsidR="000E1BC6">
        <w:rPr>
          <w:bCs/>
        </w:rPr>
        <w:t xml:space="preserve">vengono visualizzati i turni </w:t>
      </w:r>
      <w:r w:rsidR="000E1BC6">
        <w:rPr>
          <w:bCs/>
          <w:i/>
          <w:iCs/>
        </w:rPr>
        <w:t xml:space="preserve">t </w:t>
      </w:r>
      <w:r w:rsidR="000E1BC6">
        <w:rPr>
          <w:b/>
        </w:rPr>
        <w:t xml:space="preserve">che appartengono </w:t>
      </w:r>
      <w:r w:rsidR="000E1BC6" w:rsidRPr="000E1BC6">
        <w:rPr>
          <w:bCs/>
        </w:rPr>
        <w:t>a</w:t>
      </w:r>
      <w:r w:rsidR="000E1BC6">
        <w:rPr>
          <w:bCs/>
        </w:rPr>
        <w:t xml:space="preserve"> </w:t>
      </w:r>
      <w:proofErr w:type="spellStart"/>
      <w:r w:rsidR="000E1BC6" w:rsidRPr="000E1BC6">
        <w:rPr>
          <w:bCs/>
        </w:rPr>
        <w:t>tdt</w:t>
      </w:r>
      <w:proofErr w:type="spellEnd"/>
      <w:r w:rsidR="000E1BC6">
        <w:rPr>
          <w:bCs/>
        </w:rPr>
        <w:t xml:space="preserve"> tale che</w:t>
      </w:r>
      <w:r w:rsidR="000E1BC6">
        <w:rPr>
          <w:bCs/>
        </w:rPr>
        <w:t xml:space="preserve"> </w:t>
      </w:r>
      <w:proofErr w:type="spellStart"/>
      <w:proofErr w:type="gramStart"/>
      <w:r w:rsidR="000E1BC6">
        <w:rPr>
          <w:bCs/>
          <w:i/>
          <w:iCs/>
        </w:rPr>
        <w:t>t</w:t>
      </w:r>
      <w:r>
        <w:rPr>
          <w:bCs/>
        </w:rPr>
        <w:t>.</w:t>
      </w:r>
      <w:r w:rsidRPr="000E1BC6">
        <w:rPr>
          <w:bCs/>
          <w:i/>
          <w:iCs/>
        </w:rPr>
        <w:t>cuoco</w:t>
      </w:r>
      <w:proofErr w:type="spellEnd"/>
      <w:proofErr w:type="gramEnd"/>
      <w:r>
        <w:rPr>
          <w:bCs/>
        </w:rPr>
        <w:t xml:space="preserve"> = </w:t>
      </w:r>
      <w:proofErr w:type="spellStart"/>
      <w:r>
        <w:rPr>
          <w:bCs/>
          <w:u w:val="single"/>
        </w:rPr>
        <w:t>filtraCuoco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130F675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 w:rsidRP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orarioInizio: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905575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6182B813" w14:textId="77777777" w:rsidR="00337AFB" w:rsidRDefault="00000000" w:rsidP="00337AFB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76034A62" w:rsidR="00E42CC9" w:rsidRPr="00337AFB" w:rsidRDefault="00000000" w:rsidP="00337AFB">
      <w:pPr>
        <w:numPr>
          <w:ilvl w:val="0"/>
          <w:numId w:val="1"/>
        </w:numPr>
      </w:pPr>
      <w:r w:rsidRPr="00337AFB">
        <w:t xml:space="preserve">[se è specificato </w:t>
      </w:r>
      <w:r w:rsidRPr="00337AFB">
        <w:rPr>
          <w:u w:val="single"/>
        </w:rPr>
        <w:t>cuoco</w:t>
      </w:r>
      <w:r w:rsidRPr="00337AFB">
        <w:t xml:space="preserve">] </w:t>
      </w:r>
      <w:proofErr w:type="spellStart"/>
      <w:proofErr w:type="gramStart"/>
      <w:r w:rsidRPr="00337AFB">
        <w:rPr>
          <w:i/>
        </w:rPr>
        <w:t>t</w:t>
      </w:r>
      <w:r w:rsidR="00D16500">
        <w:rPr>
          <w:i/>
        </w:rPr>
        <w:t>c</w:t>
      </w:r>
      <w:r w:rsidRPr="00337AFB">
        <w:rPr>
          <w:i/>
        </w:rPr>
        <w:t>.cuoco</w:t>
      </w:r>
      <w:proofErr w:type="spellEnd"/>
      <w:proofErr w:type="gramEnd"/>
      <w:r w:rsidRPr="00337AFB">
        <w:t xml:space="preserve"> </w:t>
      </w:r>
      <w:r w:rsidRPr="00337AFB">
        <w:rPr>
          <w:b/>
        </w:rPr>
        <w:t xml:space="preserve">=  </w:t>
      </w:r>
      <w:r w:rsidRPr="00480F37">
        <w:rPr>
          <w:u w:val="single"/>
        </w:rPr>
        <w:t>cuoco</w:t>
      </w:r>
      <w:r w:rsidR="00480F37">
        <w:t xml:space="preserve"> </w:t>
      </w:r>
      <w:r w:rsidR="00AE0C8D" w:rsidRPr="00480F37">
        <w:t>e</w:t>
      </w:r>
      <w:r w:rsidR="00AE0C8D" w:rsidRPr="00337AFB">
        <w:t xml:space="preserve"> viene creata una relazione </w:t>
      </w:r>
      <w:r w:rsidR="00AE0C8D" w:rsidRPr="00337AFB">
        <w:rPr>
          <w:b/>
          <w:bCs/>
        </w:rPr>
        <w:t xml:space="preserve">appartiene </w:t>
      </w:r>
      <w:r w:rsidR="00AE0C8D" w:rsidRPr="00337AFB">
        <w:t xml:space="preserve">tra </w:t>
      </w:r>
      <w:r w:rsidR="00AE0C8D" w:rsidRPr="00337AFB">
        <w:rPr>
          <w:u w:val="single"/>
        </w:rPr>
        <w:t>cuoco</w:t>
      </w:r>
      <w:r w:rsidR="00AE0C8D" w:rsidRPr="00337AFB">
        <w:t xml:space="preserve"> e </w:t>
      </w:r>
      <w:proofErr w:type="spellStart"/>
      <w:r w:rsidR="00AE0C8D" w:rsidRPr="00337AFB">
        <w:rPr>
          <w:i/>
          <w:iCs/>
        </w:rPr>
        <w:t>tc</w:t>
      </w:r>
      <w:proofErr w:type="spellEnd"/>
    </w:p>
    <w:p w14:paraId="0000000C" w14:textId="7749983F" w:rsidR="00E42CC9" w:rsidRDefault="00000000">
      <w:pPr>
        <w:numPr>
          <w:ilvl w:val="0"/>
          <w:numId w:val="1"/>
        </w:numPr>
      </w:pPr>
      <w:proofErr w:type="spellStart"/>
      <w:proofErr w:type="gram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033C3FD4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proofErr w:type="gram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</w:t>
      </w:r>
      <w:r w:rsidR="00D9326E">
        <w:rPr>
          <w:u w:val="single"/>
        </w:rPr>
        <w:t>a</w:t>
      </w:r>
      <w:r>
        <w:rPr>
          <w:u w:val="single"/>
        </w:rPr>
        <w:t>Inizio</w:t>
      </w:r>
      <w:proofErr w:type="spellEnd"/>
    </w:p>
    <w:p w14:paraId="0000000E" w14:textId="39694DB5" w:rsidR="00E42CC9" w:rsidRDefault="00000000">
      <w:pPr>
        <w:numPr>
          <w:ilvl w:val="0"/>
          <w:numId w:val="1"/>
        </w:numPr>
      </w:pPr>
      <w:r>
        <w:t xml:space="preserve"> </w:t>
      </w:r>
      <w:proofErr w:type="spellStart"/>
      <w:proofErr w:type="gram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17D6DA3F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</w:t>
      </w:r>
      <w:r w:rsidR="00D16500">
        <w:rPr>
          <w:i/>
        </w:rPr>
        <w:t>c</w:t>
      </w:r>
      <w:r>
        <w:rPr>
          <w:i/>
        </w:rPr>
        <w:t>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5CBDE31A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proofErr w:type="spellStart"/>
      <w:proofErr w:type="gramStart"/>
      <w:r w:rsidRPr="005C37E6">
        <w:rPr>
          <w:i/>
          <w:iCs/>
        </w:rPr>
        <w:t>t</w:t>
      </w:r>
      <w:r w:rsidR="00D16500">
        <w:rPr>
          <w:i/>
          <w:iCs/>
        </w:rPr>
        <w:t>c</w:t>
      </w:r>
      <w:r w:rsidRPr="005C37E6">
        <w:rPr>
          <w:i/>
          <w:iCs/>
        </w:rPr>
        <w:t>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1FDD321B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turno:</w:t>
      </w:r>
      <w:r w:rsidR="00905575" w:rsidRPr="00905575">
        <w:rPr>
          <w:color w:val="20947B"/>
          <w:sz w:val="48"/>
          <w:szCs w:val="48"/>
        </w:rPr>
        <w:t xml:space="preserve"> </w:t>
      </w:r>
      <w:r w:rsidRPr="00212197">
        <w:rPr>
          <w:color w:val="20947B"/>
          <w:sz w:val="48"/>
          <w:szCs w:val="48"/>
        </w:rPr>
        <w:t>Turno</w:t>
      </w:r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23055D68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r w:rsidR="00212197">
        <w:rPr>
          <w:color w:val="20947B"/>
          <w:sz w:val="48"/>
          <w:szCs w:val="48"/>
          <w:u w:val="single"/>
        </w:rPr>
        <w:t>turno:</w:t>
      </w:r>
      <w:r w:rsidR="00905575" w:rsidRPr="000E1242">
        <w:rPr>
          <w:color w:val="20947B"/>
          <w:sz w:val="48"/>
          <w:szCs w:val="48"/>
        </w:rPr>
        <w:t xml:space="preserve"> </w:t>
      </w:r>
      <w:r w:rsidR="00212197" w:rsidRPr="00212197">
        <w:rPr>
          <w:color w:val="20947B"/>
          <w:sz w:val="48"/>
          <w:szCs w:val="48"/>
        </w:rPr>
        <w:t>Turno</w:t>
      </w:r>
      <w:r w:rsidR="00212197" w:rsidRPr="00905575">
        <w:rPr>
          <w:color w:val="20947B"/>
          <w:sz w:val="48"/>
          <w:szCs w:val="48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480F37">
      <w:pPr>
        <w:numPr>
          <w:ilvl w:val="0"/>
          <w:numId w:val="1"/>
        </w:numPr>
        <w:ind w:left="709" w:hanging="283"/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480F37">
      <w:pPr>
        <w:numPr>
          <w:ilvl w:val="0"/>
          <w:numId w:val="1"/>
        </w:numPr>
        <w:tabs>
          <w:tab w:val="left" w:pos="567"/>
        </w:tabs>
        <w:ind w:left="709" w:hanging="294"/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236A12B4" w:rsidR="00710D2A" w:rsidRPr="00710D2A" w:rsidRDefault="00480F37" w:rsidP="00480F37">
      <w:pPr>
        <w:numPr>
          <w:ilvl w:val="0"/>
          <w:numId w:val="1"/>
        </w:numPr>
        <w:ind w:left="709" w:hanging="284"/>
        <w:rPr>
          <w:bCs/>
        </w:rPr>
      </w:pPr>
      <w:r>
        <w:t xml:space="preserve"> </w:t>
      </w:r>
      <w:r w:rsidR="00A03583">
        <w:t xml:space="preserve">per ogni </w:t>
      </w:r>
      <w:r w:rsidR="00A03583" w:rsidRPr="00A03583">
        <w:rPr>
          <w:u w:val="single"/>
        </w:rPr>
        <w:t>data</w:t>
      </w:r>
      <w:r w:rsidR="00A03583"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480F37">
      <w:pPr>
        <w:numPr>
          <w:ilvl w:val="0"/>
          <w:numId w:val="1"/>
        </w:numPr>
        <w:ind w:left="709" w:hanging="306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480F37">
      <w:pPr>
        <w:numPr>
          <w:ilvl w:val="0"/>
          <w:numId w:val="1"/>
        </w:numPr>
        <w:ind w:left="709" w:hanging="306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F079EDD" w14:textId="6EB986E1" w:rsidR="00E803F1" w:rsidRPr="00E803F1" w:rsidRDefault="0035301E" w:rsidP="00E803F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258AF5E2" w:rsidR="00E42CC9" w:rsidRPr="00E803F1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4B69666B" w14:textId="331B1D7B" w:rsidR="00E803F1" w:rsidRPr="00E803F1" w:rsidRDefault="00E803F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u w:val="single"/>
        </w:rPr>
      </w:pPr>
      <w:r w:rsidRPr="00E803F1">
        <w:rPr>
          <w:u w:val="single"/>
        </w:rPr>
        <w:t>T</w:t>
      </w:r>
      <w:r>
        <w:t xml:space="preserve"> </w:t>
      </w:r>
      <w:r w:rsidRPr="00E803F1">
        <w:rPr>
          <w:b/>
          <w:bCs/>
        </w:rPr>
        <w:t>appartengono a</w:t>
      </w:r>
      <w:r>
        <w:t xml:space="preserve"> Raggruppamento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50C92CDE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 w:rsidR="0008242F">
        <w:rPr>
          <w:color w:val="20947B"/>
          <w:sz w:val="48"/>
          <w:szCs w:val="48"/>
          <w:u w:val="single"/>
        </w:rPr>
        <w:t>turno:</w:t>
      </w:r>
      <w:r w:rsidR="0008242F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0B299F23" w:rsidR="00405C2C" w:rsidRDefault="0008242F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  <w:u w:val="single"/>
        </w:rPr>
        <w:t xml:space="preserve">Turno </w:t>
      </w:r>
      <w:proofErr w:type="gramStart"/>
      <w:r>
        <w:rPr>
          <w:i/>
        </w:rPr>
        <w:t xml:space="preserve">t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 w:rsidR="00405C2C">
        <w:rPr>
          <w:iCs/>
        </w:rPr>
        <w:t xml:space="preserve"> </w:t>
      </w:r>
      <w:proofErr w:type="spellStart"/>
      <w:r w:rsidR="00405C2C"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D152E77" w14:textId="3BB72EB8" w:rsidR="003820BF" w:rsidRPr="000918CD" w:rsidRDefault="003820BF" w:rsidP="003820BF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i/>
          <w:iCs/>
          <w:sz w:val="18"/>
          <w:szCs w:val="18"/>
        </w:rPr>
      </w:pPr>
      <w:r w:rsidRPr="000918CD">
        <w:rPr>
          <w:color w:val="000000"/>
        </w:rPr>
        <w:t xml:space="preserve">[per ogni turno con stessa ora di inizio e fine e stesso </w:t>
      </w:r>
      <w:proofErr w:type="gramStart"/>
      <w:r w:rsidRPr="000918CD">
        <w:rPr>
          <w:color w:val="000000"/>
        </w:rPr>
        <w:t>cuoco ,</w:t>
      </w:r>
      <w:proofErr w:type="gramEnd"/>
      <w:r w:rsidRPr="000918CD">
        <w:rPr>
          <w:color w:val="000000"/>
        </w:rPr>
        <w:t xml:space="preserve"> se definito, di </w:t>
      </w:r>
      <w:r w:rsidRPr="000918CD">
        <w:rPr>
          <w:i/>
          <w:iCs/>
          <w:color w:val="000000"/>
        </w:rPr>
        <w:t>t]</w:t>
      </w:r>
    </w:p>
    <w:p w14:paraId="35CC45C8" w14:textId="7EE724A9" w:rsidR="00EA1A23" w:rsidRDefault="00EA1A23" w:rsidP="00EA1A23">
      <w:pPr>
        <w:numPr>
          <w:ilvl w:val="0"/>
          <w:numId w:val="2"/>
        </w:numPr>
      </w:pPr>
      <w:r>
        <w:lastRenderedPageBreak/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3820BF">
        <w:rPr>
          <w:i/>
          <w:iCs/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3820BF">
        <w:rPr>
          <w:i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1556BA56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rPr>
          <w:i/>
        </w:rPr>
        <w:t>T.dataScadenza</w:t>
      </w:r>
      <w:proofErr w:type="spellEnd"/>
      <w:proofErr w:type="gramEnd"/>
      <w:r>
        <w:rPr>
          <w:i/>
        </w:rPr>
        <w:t xml:space="preserve"> </w:t>
      </w:r>
      <w:r>
        <w:t xml:space="preserve">= </w:t>
      </w:r>
      <w:proofErr w:type="spellStart"/>
      <w:r>
        <w:rPr>
          <w:u w:val="single"/>
        </w:rPr>
        <w:t>dataScadenza</w:t>
      </w:r>
      <w:proofErr w:type="spellEnd"/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4F26501C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proofErr w:type="gramStart"/>
      <w:r>
        <w:rPr>
          <w:i/>
        </w:rPr>
        <w:t>T.dataScadenza</w:t>
      </w:r>
      <w:proofErr w:type="spellEnd"/>
      <w:proofErr w:type="gramEnd"/>
      <w:r>
        <w:rPr>
          <w:i/>
        </w:rPr>
        <w:t xml:space="preserve"> </w:t>
      </w:r>
      <w:r>
        <w:t xml:space="preserve">= </w:t>
      </w:r>
      <w:proofErr w:type="spellStart"/>
      <w:r>
        <w:rPr>
          <w:u w:val="single"/>
        </w:rPr>
        <w:t>dataScadenza</w:t>
      </w:r>
      <w:proofErr w:type="spellEnd"/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Pr="00E8653A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</w:pPr>
      <w:r w:rsidRPr="00E8653A">
        <w:rPr>
          <w:color w:val="000000"/>
        </w:rPr>
        <w:t xml:space="preserve">Precondizioni: </w:t>
      </w:r>
    </w:p>
    <w:p w14:paraId="1DA56621" w14:textId="77777777" w:rsidR="002914BB" w:rsidRPr="00E8653A" w:rsidRDefault="002914BB" w:rsidP="002914BB">
      <w:pPr>
        <w:spacing w:before="120"/>
        <w:ind w:left="720"/>
      </w:pPr>
      <w:r w:rsidRPr="00E8653A">
        <w:t>nessuna precondizione, il tabellone dei turni può essere aperto in qualsiasi momento</w:t>
      </w:r>
    </w:p>
    <w:p w14:paraId="6D4BB410" w14:textId="77777777" w:rsidR="002914BB" w:rsidRPr="00E8653A" w:rsidRDefault="002914BB" w:rsidP="002914BB">
      <w:pPr>
        <w:spacing w:before="120"/>
      </w:pPr>
      <w:r w:rsidRPr="00E8653A">
        <w:t>Post-condizioni:</w:t>
      </w:r>
    </w:p>
    <w:p w14:paraId="737638C9" w14:textId="21CD99A2" w:rsidR="009A7270" w:rsidRPr="009173E0" w:rsidRDefault="002914BB" w:rsidP="009173E0">
      <w:pPr>
        <w:spacing w:before="120"/>
        <w:rPr>
          <w:sz w:val="28"/>
          <w:szCs w:val="28"/>
        </w:rPr>
      </w:pPr>
      <w:r w:rsidRPr="00E8653A">
        <w:tab/>
        <w:t xml:space="preserve">il tabellone viene visualizzato da </w:t>
      </w:r>
      <w:proofErr w:type="spellStart"/>
      <w:r w:rsidRPr="00E8653A">
        <w:t>org</w:t>
      </w:r>
      <w:proofErr w:type="spellEnd"/>
    </w:p>
    <w:p w14:paraId="6D293B54" w14:textId="0BAFD47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r w:rsidR="002C516B">
        <w:rPr>
          <w:color w:val="20947B"/>
          <w:sz w:val="48"/>
          <w:szCs w:val="48"/>
        </w:rPr>
        <w:t>Evento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534FE5" w:rsidRPr="002C516B">
        <w:rPr>
          <w:color w:val="20947B"/>
          <w:sz w:val="48"/>
          <w:szCs w:val="48"/>
          <w:u w:val="single"/>
        </w:rPr>
        <w:t>event</w:t>
      </w:r>
      <w:r w:rsidR="002C516B" w:rsidRPr="002C516B">
        <w:rPr>
          <w:color w:val="20947B"/>
          <w:sz w:val="48"/>
          <w:szCs w:val="48"/>
          <w:u w:val="single"/>
        </w:rPr>
        <w:t>o</w:t>
      </w:r>
      <w:r w:rsidR="00534FE5">
        <w:rPr>
          <w:color w:val="20947B"/>
          <w:sz w:val="48"/>
          <w:szCs w:val="48"/>
        </w:rPr>
        <w:t>: Evento</w:t>
      </w:r>
      <w:r>
        <w:rPr>
          <w:color w:val="20947B"/>
          <w:sz w:val="48"/>
          <w:szCs w:val="48"/>
        </w:rPr>
        <w:t>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4C94CC5B" w:rsidR="00716298" w:rsidRPr="00E8653A" w:rsidRDefault="00716298" w:rsidP="00716298">
      <w:pPr>
        <w:numPr>
          <w:ilvl w:val="0"/>
          <w:numId w:val="2"/>
        </w:numPr>
      </w:pPr>
      <w:r>
        <w:t xml:space="preserve">È richiesto un </w:t>
      </w:r>
      <w:r w:rsidR="002C516B" w:rsidRPr="002C516B">
        <w:rPr>
          <w:u w:val="single"/>
        </w:rPr>
        <w:t>evento</w:t>
      </w:r>
      <w:r w:rsidR="002F2F54">
        <w:t xml:space="preserve"> </w:t>
      </w:r>
    </w:p>
    <w:p w14:paraId="7141CB3E" w14:textId="570E4BA4" w:rsidR="00E8653A" w:rsidRDefault="002F2F54" w:rsidP="00716298">
      <w:pPr>
        <w:numPr>
          <w:ilvl w:val="0"/>
          <w:numId w:val="2"/>
        </w:numPr>
      </w:pPr>
      <w:r>
        <w:t xml:space="preserve">Esiste un’istanza di Servizio </w:t>
      </w:r>
      <w:r w:rsidRPr="002F2F54">
        <w:rPr>
          <w:i/>
          <w:iCs/>
        </w:rPr>
        <w:t>s</w:t>
      </w:r>
      <w:r>
        <w:t xml:space="preserve"> che </w:t>
      </w:r>
      <w:r w:rsidRPr="002F2F54">
        <w:rPr>
          <w:b/>
          <w:bCs/>
        </w:rPr>
        <w:t>si svolge durante</w:t>
      </w:r>
      <w:r>
        <w:rPr>
          <w:b/>
          <w:bCs/>
        </w:rPr>
        <w:t xml:space="preserve"> </w:t>
      </w:r>
      <w:r w:rsidRPr="002F2F54">
        <w:rPr>
          <w:u w:val="single"/>
        </w:rPr>
        <w:t>evento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6EEECF1" w14:textId="3E5AC135" w:rsidR="00716298" w:rsidRPr="002C516B" w:rsidRDefault="002C516B" w:rsidP="002C516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restituita la lista dei turni lt tale che </w:t>
      </w:r>
      <w:r w:rsidR="00E8653A">
        <w:rPr>
          <w:iCs/>
        </w:rPr>
        <w:t xml:space="preserve">lt </w:t>
      </w:r>
      <w:r w:rsidR="00E8653A" w:rsidRPr="00E8653A">
        <w:rPr>
          <w:b/>
          <w:bCs/>
          <w:iCs/>
        </w:rPr>
        <w:t>appartiene</w:t>
      </w:r>
      <w:r w:rsidR="002F2F54">
        <w:rPr>
          <w:iCs/>
        </w:rPr>
        <w:t xml:space="preserve"> </w:t>
      </w:r>
      <w:r w:rsidR="002F2F54">
        <w:rPr>
          <w:b/>
          <w:bCs/>
          <w:iCs/>
        </w:rPr>
        <w:t xml:space="preserve">a </w:t>
      </w:r>
      <w:r w:rsidR="002F2F54" w:rsidRPr="002F2F54">
        <w:rPr>
          <w:i/>
        </w:rPr>
        <w:t>s</w:t>
      </w: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1FAF4BA2" w14:textId="6C005487" w:rsidR="00E22884" w:rsidRDefault="002914BB" w:rsidP="00DD2FC9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E22884">
        <w:t xml:space="preserve">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263D3AAD" w14:textId="1600C1E9" w:rsidR="009A7270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F" w14:textId="23CD075E" w:rsidR="00E42CC9" w:rsidRPr="009A7270" w:rsidRDefault="009A7270" w:rsidP="009A7270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 w:rsidRPr="009A7270">
        <w:rPr>
          <w:b/>
        </w:rPr>
        <w:t xml:space="preserve">è stata creata </w:t>
      </w:r>
      <w:r>
        <w:t xml:space="preserve">una istanza di turno di servizio </w:t>
      </w:r>
      <w:proofErr w:type="spellStart"/>
      <w:r w:rsidRPr="009A7270">
        <w:rPr>
          <w:i/>
        </w:rPr>
        <w:t>ts</w:t>
      </w:r>
      <w:proofErr w:type="spellEnd"/>
    </w:p>
    <w:p w14:paraId="59765C62" w14:textId="3246A893" w:rsidR="009A7270" w:rsidRDefault="009A7270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210FF360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678BAF8B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color w:val="000000"/>
          <w:u w:val="single"/>
        </w:rPr>
        <w:t>turnoServizio</w:t>
      </w:r>
      <w:proofErr w:type="spell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turnoServizio</w:t>
      </w:r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Post-condizioni:</w:t>
      </w:r>
    </w:p>
    <w:p w14:paraId="5CFBC14B" w14:textId="4182078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r w:rsidR="003E26C7" w:rsidRPr="003E26C7">
        <w:rPr>
          <w:i/>
          <w:iCs/>
          <w:color w:val="000000"/>
        </w:rPr>
        <w:t>turnoServizio</w:t>
      </w:r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  <w:proofErr w:type="gramEnd"/>
    </w:p>
    <w:p w14:paraId="3643BBC9" w14:textId="2E3C3F6E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r w:rsidR="003E26C7" w:rsidRPr="003E26C7">
        <w:rPr>
          <w:i/>
          <w:iCs/>
          <w:color w:val="000000"/>
        </w:rPr>
        <w:t>turnoServizio</w:t>
      </w:r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proofErr w:type="gramStart"/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  <w:proofErr w:type="gram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5A089C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5BD11E66" w14:textId="31CB1FB3" w:rsidR="005A089C" w:rsidRPr="002914BB" w:rsidRDefault="005A089C" w:rsidP="005A089C">
      <w:pPr>
        <w:numPr>
          <w:ilvl w:val="0"/>
          <w:numId w:val="1"/>
        </w:numPr>
      </w:pPr>
      <w:r>
        <w:t xml:space="preserve">Per ogni elemento di G esiste un Evento </w:t>
      </w:r>
      <w:proofErr w:type="spellStart"/>
      <w:r w:rsidRPr="005A089C">
        <w:rPr>
          <w:i/>
          <w:iCs/>
        </w:rPr>
        <w:t>evv</w:t>
      </w:r>
      <w:proofErr w:type="spellEnd"/>
      <w:r>
        <w:rPr>
          <w:i/>
          <w:iCs/>
        </w:rPr>
        <w:t xml:space="preserve"> tale </w:t>
      </w:r>
      <w:proofErr w:type="spellStart"/>
      <w:proofErr w:type="gramStart"/>
      <w:r>
        <w:rPr>
          <w:i/>
          <w:iCs/>
        </w:rPr>
        <w:t>evv.data</w:t>
      </w:r>
      <w:proofErr w:type="spellEnd"/>
      <w:r>
        <w:rPr>
          <w:i/>
          <w:iCs/>
        </w:rPr>
        <w:t xml:space="preserve"> !</w:t>
      </w:r>
      <w:proofErr w:type="gramEnd"/>
      <w:r>
        <w:rPr>
          <w:i/>
          <w:iCs/>
        </w:rPr>
        <w:t xml:space="preserve">= </w:t>
      </w:r>
      <w:proofErr w:type="spellStart"/>
      <w:r>
        <w:rPr>
          <w:i/>
          <w:iCs/>
        </w:rPr>
        <w:t>ev.data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C983D4D" w14:textId="078C2B70" w:rsidR="004E247E" w:rsidRDefault="009A7270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>E</w:t>
      </w:r>
      <w:r w:rsidR="004E247E">
        <w:rPr>
          <w:color w:val="000000"/>
        </w:rPr>
        <w:t xml:space="preserve">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52322" w14:textId="77777777" w:rsidR="005C294A" w:rsidRDefault="005C294A">
      <w:pPr>
        <w:spacing w:after="0" w:line="240" w:lineRule="auto"/>
      </w:pPr>
      <w:r>
        <w:separator/>
      </w:r>
    </w:p>
  </w:endnote>
  <w:endnote w:type="continuationSeparator" w:id="0">
    <w:p w14:paraId="397E9D12" w14:textId="77777777" w:rsidR="005C294A" w:rsidRDefault="005C2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363AE375-D8EA-3845-AE22-919AE6320CB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5F023AC-8605-6344-8C0F-F71AC0346798}"/>
    <w:embedBold r:id="rId4" w:fontKey="{EC70C0BD-CB28-AC4D-9DB1-CA28E0A111E0}"/>
    <w:embedItalic r:id="rId5" w:fontKey="{2F870FCB-C3E1-C94D-B19C-0EFAF287E086}"/>
    <w:embedBoldItalic r:id="rId6" w:fontKey="{C9D564A1-7F11-9845-8400-0F70A7FD52A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6AD29356-B8E4-A944-BB73-321811B497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2CDB892D-514E-914D-AD75-34806A7C3384}"/>
    <w:embedBold r:id="rId9" w:fontKey="{FD34002F-E093-F447-A2F2-211D12A1C5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BF4A9" w14:textId="77777777" w:rsidR="005C294A" w:rsidRDefault="005C294A">
      <w:pPr>
        <w:spacing w:after="0" w:line="240" w:lineRule="auto"/>
      </w:pPr>
      <w:r>
        <w:separator/>
      </w:r>
    </w:p>
  </w:footnote>
  <w:footnote w:type="continuationSeparator" w:id="0">
    <w:p w14:paraId="3AD39A37" w14:textId="77777777" w:rsidR="005C294A" w:rsidRDefault="005C29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6447B"/>
    <w:rsid w:val="0008242F"/>
    <w:rsid w:val="000918CD"/>
    <w:rsid w:val="0009318B"/>
    <w:rsid w:val="000B34CC"/>
    <w:rsid w:val="000D5E8D"/>
    <w:rsid w:val="000E1242"/>
    <w:rsid w:val="000E1BC6"/>
    <w:rsid w:val="00193572"/>
    <w:rsid w:val="00203316"/>
    <w:rsid w:val="00212197"/>
    <w:rsid w:val="00283B35"/>
    <w:rsid w:val="002914BB"/>
    <w:rsid w:val="002C516B"/>
    <w:rsid w:val="002D3BAC"/>
    <w:rsid w:val="002F2F54"/>
    <w:rsid w:val="0031786D"/>
    <w:rsid w:val="00337AFB"/>
    <w:rsid w:val="0035301E"/>
    <w:rsid w:val="003820BF"/>
    <w:rsid w:val="003A4F10"/>
    <w:rsid w:val="003E26C7"/>
    <w:rsid w:val="00405C2C"/>
    <w:rsid w:val="00445EF3"/>
    <w:rsid w:val="004710A7"/>
    <w:rsid w:val="00473558"/>
    <w:rsid w:val="00480F37"/>
    <w:rsid w:val="004B67A1"/>
    <w:rsid w:val="004C55C6"/>
    <w:rsid w:val="004E247E"/>
    <w:rsid w:val="005123EA"/>
    <w:rsid w:val="00534FE5"/>
    <w:rsid w:val="0057601C"/>
    <w:rsid w:val="005A089C"/>
    <w:rsid w:val="005B40DA"/>
    <w:rsid w:val="005C294A"/>
    <w:rsid w:val="005C37E6"/>
    <w:rsid w:val="005E5D5E"/>
    <w:rsid w:val="0062339E"/>
    <w:rsid w:val="00637FA7"/>
    <w:rsid w:val="00681FB8"/>
    <w:rsid w:val="006F5284"/>
    <w:rsid w:val="006F593C"/>
    <w:rsid w:val="00710D2A"/>
    <w:rsid w:val="007110B7"/>
    <w:rsid w:val="00716298"/>
    <w:rsid w:val="0079320E"/>
    <w:rsid w:val="007B1DD7"/>
    <w:rsid w:val="007B49B6"/>
    <w:rsid w:val="007F65E5"/>
    <w:rsid w:val="00833A22"/>
    <w:rsid w:val="00845AE4"/>
    <w:rsid w:val="00905575"/>
    <w:rsid w:val="009173E0"/>
    <w:rsid w:val="009208DC"/>
    <w:rsid w:val="009347E4"/>
    <w:rsid w:val="00993A78"/>
    <w:rsid w:val="009A7270"/>
    <w:rsid w:val="009F307C"/>
    <w:rsid w:val="00A03583"/>
    <w:rsid w:val="00A53F4D"/>
    <w:rsid w:val="00AE0C8D"/>
    <w:rsid w:val="00AE1E46"/>
    <w:rsid w:val="00AF6202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16500"/>
    <w:rsid w:val="00D30682"/>
    <w:rsid w:val="00D522C6"/>
    <w:rsid w:val="00D85F52"/>
    <w:rsid w:val="00D9326E"/>
    <w:rsid w:val="00DD2254"/>
    <w:rsid w:val="00DD2FC9"/>
    <w:rsid w:val="00E22135"/>
    <w:rsid w:val="00E22884"/>
    <w:rsid w:val="00E42CC9"/>
    <w:rsid w:val="00E803F1"/>
    <w:rsid w:val="00E8653A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9</Pages>
  <Words>1202</Words>
  <Characters>6857</Characters>
  <Application>Microsoft Office Word</Application>
  <DocSecurity>0</DocSecurity>
  <Lines>57</Lines>
  <Paragraphs>16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42</cp:revision>
  <dcterms:created xsi:type="dcterms:W3CDTF">2020-04-27T08:12:00Z</dcterms:created>
  <dcterms:modified xsi:type="dcterms:W3CDTF">2024-06-06T21:10:00Z</dcterms:modified>
</cp:coreProperties>
</file>